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3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909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7C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体能考核考生承诺书</w:t>
      </w:r>
    </w:p>
    <w:p w14:paraId="13EE5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09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2025年广州市花都区狮岭镇公开招聘专职消防员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的考生，现就体能考核有关情况承诺如下：</w:t>
      </w:r>
    </w:p>
    <w:p w14:paraId="7769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一、本人承诺身体健康，能够按照2025年广州市花都区狮岭镇公开招聘专职消防员体能考核要求，自愿参加体能考核。</w:t>
      </w:r>
    </w:p>
    <w:p w14:paraId="407F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二、我完全了解自己的身体状况，确认自己的健康状况良好，没有任何身体不适或疾病（包括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孕、先天性心脏病、风湿性心脏病、高血压、脑血管疾病、心肌炎、其他心脏病、冠状动脉病、严重心律不齐、血糖过高或过低的糖尿病、癫痫病及其他不适合体能考核项目的疾病或情况）。本人郑重声明，可以正常参加此次体能考核。如因本人存在上述所列情形并参加体能考核的，造成的一切后果由个人承担。</w:t>
      </w:r>
    </w:p>
    <w:p w14:paraId="34A8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三、如果我在参加考核过程中发现身体不适或体力不支等无法完成考核，我将立即告知工作人员，并终止考核。如隐瞒不报，考核过程中发生受伤或事故，造成的一切后果由个人承担。</w:t>
      </w:r>
    </w:p>
    <w:p w14:paraId="05AD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四、我已认真阅读并全面理解以上内容，且对上述所有内容予以确认。</w:t>
      </w:r>
    </w:p>
    <w:p w14:paraId="69826CCE">
      <w:pPr>
        <w:pStyle w:val="2"/>
        <w:rPr>
          <w:rFonts w:hint="eastAsia"/>
          <w:lang w:val="en-US" w:eastAsia="zh-CN"/>
        </w:rPr>
      </w:pPr>
    </w:p>
    <w:p w14:paraId="751D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承诺人（签字按手印）：</w:t>
      </w:r>
    </w:p>
    <w:p w14:paraId="1B81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WI2MzBkNDc3YTJiN2VmNDY5M2VlODc4ZTFhMjAifQ=="/>
  </w:docVars>
  <w:rsids>
    <w:rsidRoot w:val="00000000"/>
    <w:rsid w:val="0FF54858"/>
    <w:rsid w:val="39493A7B"/>
    <w:rsid w:val="42070F6A"/>
    <w:rsid w:val="49654471"/>
    <w:rsid w:val="5E1B21AF"/>
    <w:rsid w:val="5F990328"/>
    <w:rsid w:val="5FF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447</Characters>
  <Lines>0</Lines>
  <Paragraphs>0</Paragraphs>
  <TotalTime>3</TotalTime>
  <ScaleCrop>false</ScaleCrop>
  <LinksUpToDate>false</LinksUpToDate>
  <CharactersWithSpaces>485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2023-07-24T01:49:00Z</dcterms:created>
  <dc:creator>泽</dc:creator>
  <cp:lastModifiedBy>a</cp:lastModifiedBy>
  <dcterms:modified xsi:type="dcterms:W3CDTF">2025-11-05T04:48:31Z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2A9F0B034C0F4F218CB8E447871B0C0B_12</vt:lpwstr>
  </property>
  <property fmtid="{D5CDD505-2E9C-101B-9397-08002B2CF9AE}" pid="4" name="KSOTemplateDocerSaveRecord">
    <vt:lpwstr>eyJoZGlkIjoiZDZmMTU5NjUyNzBkODczMGExZmI0NWI4YjZiNDMwZGQiLCJ1c2VySWQiOiI0Mzk3NTIzODYifQ==</vt:lpwstr>
  </property>
</Properties>
</file>